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D2586" w14:textId="36E4A74B" w:rsidR="00393CE7" w:rsidRPr="00393CE7" w:rsidRDefault="00393CE7" w:rsidP="004657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393CE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Berikut</w:t>
      </w:r>
      <w:proofErr w:type="spellEnd"/>
      <w:r w:rsidRPr="00393CE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393CE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adalah</w:t>
      </w:r>
      <w:proofErr w:type="spellEnd"/>
      <w:r w:rsidRPr="00393CE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proofErr w:type="gramStart"/>
      <w:r w:rsidRPr="00393CE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analisis</w:t>
      </w:r>
      <w:proofErr w:type="spellEnd"/>
      <w:r w:rsidRPr="00393CE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</w:t>
      </w:r>
      <w:proofErr w:type="spellStart"/>
      <w:r w:rsidRPr="00393CE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performa</w:t>
      </w:r>
      <w:proofErr w:type="spellEnd"/>
      <w:proofErr w:type="gramEnd"/>
      <w:r w:rsidR="00522634" w:rsidRPr="0052263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/</w:t>
      </w:r>
      <w:proofErr w:type="spellStart"/>
      <w:r w:rsidR="00522634" w:rsidRPr="0052263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kinerja</w:t>
      </w:r>
      <w:proofErr w:type="spellEnd"/>
      <w:r w:rsidRPr="00393CE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FF32F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website</w:t>
      </w:r>
      <w:r w:rsidRPr="0052263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22634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Ppid</w:t>
      </w:r>
      <w:proofErr w:type="spellEnd"/>
      <w:r w:rsidRPr="00522634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 </w:t>
      </w:r>
      <w:proofErr w:type="spellStart"/>
      <w:r w:rsidRPr="00522634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Pemkab</w:t>
      </w:r>
      <w:proofErr w:type="spellEnd"/>
      <w:r w:rsidRPr="00522634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 Sumbawa</w:t>
      </w:r>
    </w:p>
    <w:p w14:paraId="1D9C53E8" w14:textId="77777777" w:rsidR="00393CE7" w:rsidRDefault="00000000" w:rsidP="00393C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56AA9FF">
          <v:rect id="_x0000_i1025" style="width:0;height:1.5pt" o:hralign="center" o:hrstd="t" o:hr="t" fillcolor="#a0a0a0" stroked="f"/>
        </w:pict>
      </w:r>
    </w:p>
    <w:p w14:paraId="0FE54159" w14:textId="77777777" w:rsidR="005564E2" w:rsidRDefault="005564E2" w:rsidP="005564E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3AD48189" w14:textId="77777777" w:rsidR="00183028" w:rsidRPr="00183028" w:rsidRDefault="00183028" w:rsidP="001830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Analisis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Kinerja Website PPID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Kabupaten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Sumbawa</w:t>
      </w:r>
    </w:p>
    <w:p w14:paraId="057A2DAE" w14:textId="77777777" w:rsidR="00183028" w:rsidRPr="00183028" w:rsidRDefault="00183028" w:rsidP="001830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Website: PPID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Kabupaten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Sumbawa (ppid.sumbawakab.go.id)</w:t>
      </w:r>
    </w:p>
    <w:p w14:paraId="3B371592" w14:textId="508C8503" w:rsidR="00183028" w:rsidRPr="00183028" w:rsidRDefault="00183028" w:rsidP="001830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Berdasarkan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tiga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tampilan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dashboard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,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analisis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dilakukan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terhadap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aspek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ketersediaan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informasi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publik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,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pelayanan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informasi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,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publikasi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,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serta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tingkat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pemanfaatan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website oleh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masyarakat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sebagai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berikut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</w:t>
      </w:r>
    </w:p>
    <w:p w14:paraId="4B436611" w14:textId="77777777" w:rsidR="00183028" w:rsidRPr="00183028" w:rsidRDefault="00183028" w:rsidP="0018302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pict w14:anchorId="006AB53D">
          <v:rect id="_x0000_i1100" style="width:0;height:1.5pt" o:hralign="center" o:hrstd="t" o:hr="t" fillcolor="#a0a0a0" stroked="f"/>
        </w:pict>
      </w:r>
    </w:p>
    <w:p w14:paraId="099945D2" w14:textId="77777777" w:rsidR="00183028" w:rsidRDefault="00183028" w:rsidP="0018302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73AF86D2" w14:textId="7CF2CC6C" w:rsidR="00183028" w:rsidRPr="00183028" w:rsidRDefault="00183028" w:rsidP="0018302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1. Kinerja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Publikasi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Informasi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Sangat Baik</w:t>
      </w:r>
    </w:p>
    <w:p w14:paraId="2FD40EAA" w14:textId="77777777" w:rsidR="00183028" w:rsidRPr="00183028" w:rsidRDefault="00183028" w:rsidP="00183028">
      <w:pPr>
        <w:spacing w:after="0" w:line="240" w:lineRule="auto"/>
        <w:ind w:left="284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Data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menunjukkan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bahwa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website PPID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Kabupaten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Sumbawa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telah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menjadi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media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publikasi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yang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aktif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.</w:t>
      </w:r>
    </w:p>
    <w:p w14:paraId="75436AA5" w14:textId="77777777" w:rsidR="00183028" w:rsidRPr="00183028" w:rsidRDefault="00183028" w:rsidP="0018302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Capaian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</w:t>
      </w:r>
    </w:p>
    <w:p w14:paraId="365F2272" w14:textId="77777777" w:rsidR="00183028" w:rsidRPr="00183028" w:rsidRDefault="00183028" w:rsidP="00183028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Total </w:t>
      </w:r>
      <w:proofErr w:type="gram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Artikel :</w:t>
      </w:r>
      <w:proofErr w:type="gram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1.016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artikel</w:t>
      </w:r>
      <w:proofErr w:type="spellEnd"/>
    </w:p>
    <w:p w14:paraId="7AB93578" w14:textId="77777777" w:rsidR="00183028" w:rsidRPr="00183028" w:rsidRDefault="00183028" w:rsidP="00183028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Artikel </w:t>
      </w:r>
      <w:proofErr w:type="spellStart"/>
      <w:proofErr w:type="gram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Terbit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:</w:t>
      </w:r>
      <w:proofErr w:type="gram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1.016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artikel</w:t>
      </w:r>
      <w:proofErr w:type="spellEnd"/>
    </w:p>
    <w:p w14:paraId="2E45366E" w14:textId="77777777" w:rsidR="00183028" w:rsidRPr="00183028" w:rsidRDefault="00183028" w:rsidP="00183028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gram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Draft :</w:t>
      </w:r>
      <w:proofErr w:type="gram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0</w:t>
      </w:r>
    </w:p>
    <w:p w14:paraId="3045DAED" w14:textId="77777777" w:rsidR="00183028" w:rsidRPr="00183028" w:rsidRDefault="00183028" w:rsidP="00183028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Total </w:t>
      </w:r>
      <w:proofErr w:type="spellStart"/>
      <w:proofErr w:type="gram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Dibaca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:</w:t>
      </w:r>
      <w:proofErr w:type="gram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390.717 kali</w:t>
      </w:r>
    </w:p>
    <w:p w14:paraId="02EC7C16" w14:textId="77777777" w:rsidR="00183028" w:rsidRPr="00183028" w:rsidRDefault="00183028" w:rsidP="0018302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Analisis</w:t>
      </w:r>
      <w:proofErr w:type="spellEnd"/>
    </w:p>
    <w:p w14:paraId="4560FE21" w14:textId="77777777" w:rsidR="00183028" w:rsidRPr="00183028" w:rsidRDefault="00183028" w:rsidP="0018302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Seluruh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artikel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yang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dibuat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telah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dipublikasikan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(100%),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tanpa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ada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artikel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yang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masih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tertahan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dalam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status draft. Hal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ini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menunjukkan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bahwa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pengelolaan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konten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website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berjalan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aktif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dan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konsisten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sehingga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masyarakat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memperoleh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akses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terhadap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pemerintahan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secara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berkelanjutan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.</w:t>
      </w:r>
    </w:p>
    <w:p w14:paraId="3502234A" w14:textId="77777777" w:rsidR="00183028" w:rsidRPr="00183028" w:rsidRDefault="00183028" w:rsidP="0018302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Dengan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jumlah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390.717 kali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pembacaan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,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dapat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disimpulkan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bahwa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website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telah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dimanfaatkan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masyarakat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sebagai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salah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satu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sumber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resmi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Pemerintah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Kabupaten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Sumbawa.</w:t>
      </w:r>
    </w:p>
    <w:p w14:paraId="2E109C8F" w14:textId="77777777" w:rsidR="00183028" w:rsidRPr="00183028" w:rsidRDefault="00183028" w:rsidP="0018302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Indikator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positif</w:t>
      </w:r>
      <w:proofErr w:type="spellEnd"/>
    </w:p>
    <w:p w14:paraId="4E52E926" w14:textId="77777777" w:rsidR="00183028" w:rsidRPr="00183028" w:rsidRDefault="00183028" w:rsidP="00183028">
      <w:pPr>
        <w:numPr>
          <w:ilvl w:val="0"/>
          <w:numId w:val="22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produktivitas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publikasi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tinggi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;</w:t>
      </w:r>
    </w:p>
    <w:p w14:paraId="5DC7306B" w14:textId="77777777" w:rsidR="00183028" w:rsidRPr="00183028" w:rsidRDefault="00183028" w:rsidP="00183028">
      <w:pPr>
        <w:numPr>
          <w:ilvl w:val="0"/>
          <w:numId w:val="22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tidak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terdapat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penumpukan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draft </w:t>
      </w: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berita</w:t>
      </w:r>
      <w:proofErr w:type="spellEnd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;</w:t>
      </w:r>
    </w:p>
    <w:p w14:paraId="3D995C00" w14:textId="77777777" w:rsidR="00183028" w:rsidRPr="00183028" w:rsidRDefault="00183028" w:rsidP="00183028">
      <w:pPr>
        <w:numPr>
          <w:ilvl w:val="0"/>
          <w:numId w:val="22"/>
        </w:num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183028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konsistensi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penyebarluasan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informasi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publik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cukup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baik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</w:t>
      </w:r>
    </w:p>
    <w:p w14:paraId="3F6B51C1" w14:textId="77777777" w:rsidR="00183028" w:rsidRPr="00183028" w:rsidRDefault="00183028" w:rsidP="0018302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pict w14:anchorId="18B79FE8">
          <v:rect id="_x0000_i1101" style="width:0;height:1.5pt" o:hralign="center" o:hrstd="t" o:hr="t" fillcolor="#a0a0a0" stroked="f"/>
        </w:pict>
      </w:r>
    </w:p>
    <w:p w14:paraId="0730A357" w14:textId="77777777" w:rsidR="00F531EE" w:rsidRDefault="00F531EE" w:rsidP="0018302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132C2638" w14:textId="40689533" w:rsidR="00183028" w:rsidRPr="00183028" w:rsidRDefault="00183028" w:rsidP="0018302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2. Kinerja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Pelayanan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Informasi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Publik Sangat Baik</w:t>
      </w:r>
    </w:p>
    <w:p w14:paraId="1FC2E24D" w14:textId="77777777" w:rsidR="00183028" w:rsidRPr="00F531EE" w:rsidRDefault="00183028" w:rsidP="00F531E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531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Dashboard PPID </w:t>
      </w:r>
      <w:proofErr w:type="spellStart"/>
      <w:r w:rsidRPr="00F531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memperlihatkan</w:t>
      </w:r>
      <w:proofErr w:type="spellEnd"/>
      <w:r w:rsidRPr="00F531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</w:t>
      </w:r>
    </w:p>
    <w:p w14:paraId="1270610B" w14:textId="77777777" w:rsidR="00183028" w:rsidRPr="00F531EE" w:rsidRDefault="00183028" w:rsidP="00F531EE">
      <w:pPr>
        <w:numPr>
          <w:ilvl w:val="0"/>
          <w:numId w:val="23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Daftar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Publik (DIP</w:t>
      </w:r>
      <w:proofErr w:type="gram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) :</w:t>
      </w:r>
      <w:proofErr w:type="gram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198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dokumen</w:t>
      </w:r>
      <w:proofErr w:type="spellEnd"/>
    </w:p>
    <w:p w14:paraId="7C4797E4" w14:textId="77777777" w:rsidR="00183028" w:rsidRPr="00F531EE" w:rsidRDefault="00183028" w:rsidP="00F531EE">
      <w:pPr>
        <w:numPr>
          <w:ilvl w:val="0"/>
          <w:numId w:val="23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Jumlah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proofErr w:type="gram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Unduhan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:</w:t>
      </w:r>
      <w:proofErr w:type="gram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6.903 kali</w:t>
      </w:r>
    </w:p>
    <w:p w14:paraId="619B0F2C" w14:textId="77777777" w:rsidR="00183028" w:rsidRPr="00F531EE" w:rsidRDefault="00183028" w:rsidP="00F531EE">
      <w:pPr>
        <w:numPr>
          <w:ilvl w:val="0"/>
          <w:numId w:val="23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Permohonan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proofErr w:type="gram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:</w:t>
      </w:r>
      <w:proofErr w:type="gram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7</w:t>
      </w:r>
    </w:p>
    <w:p w14:paraId="14A1E2E1" w14:textId="77777777" w:rsidR="00183028" w:rsidRPr="00F531EE" w:rsidRDefault="00183028" w:rsidP="00F531EE">
      <w:pPr>
        <w:numPr>
          <w:ilvl w:val="0"/>
          <w:numId w:val="23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proofErr w:type="gram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Keberatan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:</w:t>
      </w:r>
      <w:proofErr w:type="gram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0</w:t>
      </w:r>
    </w:p>
    <w:p w14:paraId="218987B0" w14:textId="77777777" w:rsidR="00183028" w:rsidRPr="00F531EE" w:rsidRDefault="00183028" w:rsidP="00F531EE">
      <w:pPr>
        <w:numPr>
          <w:ilvl w:val="0"/>
          <w:numId w:val="23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Permohonan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proofErr w:type="gram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Selesai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:</w:t>
      </w:r>
      <w:proofErr w:type="gram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7</w:t>
      </w:r>
    </w:p>
    <w:p w14:paraId="72AA4B7B" w14:textId="77777777" w:rsidR="00F531EE" w:rsidRDefault="00F531EE" w:rsidP="00F531E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34273C63" w14:textId="2711D878" w:rsidR="00183028" w:rsidRPr="00F531EE" w:rsidRDefault="00183028" w:rsidP="00F531E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F531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Analisis</w:t>
      </w:r>
      <w:proofErr w:type="spellEnd"/>
    </w:p>
    <w:p w14:paraId="60446673" w14:textId="77777777" w:rsidR="00183028" w:rsidRPr="00F531EE" w:rsidRDefault="00183028" w:rsidP="00F531E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Tersedianya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198 Daftar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Publik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menunjukkan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bahwa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PPID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Kabupaten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Sumbawa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telah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menyediakan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berbagai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yang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dapat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diakses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masyarakat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sesuai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amanat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Undang-Undang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Nomor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14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Tahun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2008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tentang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Keterbukaan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Publik.</w:t>
      </w:r>
    </w:p>
    <w:p w14:paraId="3B1B245E" w14:textId="77777777" w:rsidR="00183028" w:rsidRPr="00F531EE" w:rsidRDefault="00183028" w:rsidP="00F531E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Jumlah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6.903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unduhan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menunjukkan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bahwa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yang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dipublikasikan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benar-benar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dimanfaatkan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oleh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masyarakat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.</w:t>
      </w:r>
    </w:p>
    <w:p w14:paraId="1B4EF4C8" w14:textId="77777777" w:rsidR="00183028" w:rsidRPr="00F531EE" w:rsidRDefault="00183028" w:rsidP="00F531E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531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Dari </w:t>
      </w:r>
      <w:proofErr w:type="spellStart"/>
      <w:r w:rsidRPr="00F531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sisi</w:t>
      </w:r>
      <w:proofErr w:type="spellEnd"/>
      <w:r w:rsidRPr="00F531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pelayanan</w:t>
      </w:r>
      <w:proofErr w:type="spellEnd"/>
      <w:r w:rsidRPr="00F531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informasi</w:t>
      </w:r>
      <w:proofErr w:type="spellEnd"/>
      <w:r w:rsidRPr="00F531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publik</w:t>
      </w:r>
      <w:proofErr w:type="spellEnd"/>
      <w:r w:rsidRPr="00F531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</w:t>
      </w:r>
    </w:p>
    <w:p w14:paraId="3F114CD6" w14:textId="77777777" w:rsidR="00183028" w:rsidRPr="00F531EE" w:rsidRDefault="00183028" w:rsidP="00F531EE">
      <w:pPr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seluruh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permohonan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telah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diselesaikan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;</w:t>
      </w:r>
    </w:p>
    <w:p w14:paraId="15BD7FB7" w14:textId="77777777" w:rsidR="00183028" w:rsidRPr="00F531EE" w:rsidRDefault="00183028" w:rsidP="00F531EE">
      <w:pPr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tidak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terdapat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keberatan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dari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pemohon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.</w:t>
      </w:r>
    </w:p>
    <w:p w14:paraId="21D95E62" w14:textId="77777777" w:rsidR="00183028" w:rsidRPr="00F531EE" w:rsidRDefault="00183028" w:rsidP="00F531E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Artinya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,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tingkat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penyelesaian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permohonan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mencapai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100%, yang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mengindikasikan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bahwa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pelayanan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publik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telah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berjalan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secara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responsif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.</w:t>
      </w:r>
    </w:p>
    <w:p w14:paraId="2B069358" w14:textId="77777777" w:rsidR="00183028" w:rsidRPr="00183028" w:rsidRDefault="00183028" w:rsidP="0018302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pict w14:anchorId="577E4A58">
          <v:rect id="_x0000_i1102" style="width:0;height:1.5pt" o:hralign="center" o:hrstd="t" o:hr="t" fillcolor="#a0a0a0" stroked="f"/>
        </w:pict>
      </w:r>
    </w:p>
    <w:p w14:paraId="596F3125" w14:textId="77777777" w:rsidR="00F531EE" w:rsidRDefault="00F531EE" w:rsidP="0018302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364F6439" w14:textId="1EAC7773" w:rsidR="00183028" w:rsidRPr="00183028" w:rsidRDefault="00183028" w:rsidP="0018302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3. Tingkat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Kepercayaan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Masyarakat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Cukup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Baik</w:t>
      </w:r>
    </w:p>
    <w:p w14:paraId="1EC49C9A" w14:textId="77777777" w:rsidR="00183028" w:rsidRPr="00F531EE" w:rsidRDefault="00183028" w:rsidP="00F531EE">
      <w:pPr>
        <w:spacing w:after="0" w:line="240" w:lineRule="auto"/>
        <w:ind w:left="284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Tidak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adanya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keberatan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memiliki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arti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penting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.</w:t>
      </w:r>
    </w:p>
    <w:p w14:paraId="77B874C4" w14:textId="77777777" w:rsidR="00183028" w:rsidRPr="00F531EE" w:rsidRDefault="00183028" w:rsidP="00F531E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531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Data </w:t>
      </w:r>
      <w:proofErr w:type="spellStart"/>
      <w:r w:rsidRPr="00F531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menunjukkan</w:t>
      </w:r>
      <w:proofErr w:type="spellEnd"/>
      <w:r w:rsidRPr="00F531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</w:t>
      </w:r>
    </w:p>
    <w:p w14:paraId="7A648593" w14:textId="77777777" w:rsidR="00183028" w:rsidRPr="00F531EE" w:rsidRDefault="00183028" w:rsidP="00F531EE">
      <w:pPr>
        <w:spacing w:after="0" w:line="240" w:lineRule="auto"/>
        <w:ind w:left="284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Permohonan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proofErr w:type="gram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:</w:t>
      </w:r>
      <w:proofErr w:type="gram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7</w:t>
      </w:r>
    </w:p>
    <w:p w14:paraId="7D655AB3" w14:textId="77777777" w:rsidR="00183028" w:rsidRPr="00F531EE" w:rsidRDefault="00183028" w:rsidP="00F531EE">
      <w:pPr>
        <w:spacing w:after="0" w:line="240" w:lineRule="auto"/>
        <w:ind w:left="284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proofErr w:type="gram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Keberatan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:</w:t>
      </w:r>
      <w:proofErr w:type="gram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0</w:t>
      </w:r>
    </w:p>
    <w:p w14:paraId="3455806F" w14:textId="77777777" w:rsidR="00183028" w:rsidRPr="00F531EE" w:rsidRDefault="00183028" w:rsidP="00F531E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F531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Artinya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seluruh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permohonan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dapat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diselesaikan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tanpa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sengketa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.</w:t>
      </w:r>
    </w:p>
    <w:p w14:paraId="4F2D0275" w14:textId="77777777" w:rsidR="00183028" w:rsidRPr="00F531EE" w:rsidRDefault="00183028" w:rsidP="00F531E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531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Hal </w:t>
      </w:r>
      <w:proofErr w:type="spellStart"/>
      <w:r w:rsidRPr="00F531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tersebut</w:t>
      </w:r>
      <w:proofErr w:type="spellEnd"/>
      <w:r w:rsidRPr="00F531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dapat</w:t>
      </w:r>
      <w:proofErr w:type="spellEnd"/>
      <w:r w:rsidRPr="00F531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diartikan</w:t>
      </w:r>
      <w:proofErr w:type="spellEnd"/>
      <w:r w:rsidRPr="00F531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bahwa</w:t>
      </w:r>
      <w:proofErr w:type="spellEnd"/>
      <w:r w:rsidRPr="00F531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</w:t>
      </w:r>
    </w:p>
    <w:p w14:paraId="0CC41E12" w14:textId="77777777" w:rsidR="00183028" w:rsidRPr="00F531EE" w:rsidRDefault="00183028" w:rsidP="00F531EE">
      <w:pPr>
        <w:numPr>
          <w:ilvl w:val="0"/>
          <w:numId w:val="25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diberikan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sesuai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prosedur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;</w:t>
      </w:r>
    </w:p>
    <w:p w14:paraId="5AC24AAA" w14:textId="77777777" w:rsidR="00183028" w:rsidRPr="00F531EE" w:rsidRDefault="00183028" w:rsidP="00F531EE">
      <w:pPr>
        <w:numPr>
          <w:ilvl w:val="0"/>
          <w:numId w:val="25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pelayanan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PPID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cukup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memuaskan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;</w:t>
      </w:r>
    </w:p>
    <w:p w14:paraId="6AB74973" w14:textId="77777777" w:rsidR="00183028" w:rsidRPr="00183028" w:rsidRDefault="00183028" w:rsidP="00F531EE">
      <w:pPr>
        <w:numPr>
          <w:ilvl w:val="0"/>
          <w:numId w:val="25"/>
        </w:num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komunikasi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antara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PPID dan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masyarakat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berjalan</w:t>
      </w:r>
      <w:proofErr w:type="spellEnd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F531EE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baik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</w:t>
      </w:r>
    </w:p>
    <w:p w14:paraId="1489BDFC" w14:textId="77777777" w:rsidR="00183028" w:rsidRPr="00183028" w:rsidRDefault="00183028" w:rsidP="0018302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pict w14:anchorId="22F6E6C1">
          <v:rect id="_x0000_i1103" style="width:0;height:1.5pt" o:hralign="center" o:hrstd="t" o:hr="t" fillcolor="#a0a0a0" stroked="f"/>
        </w:pict>
      </w:r>
    </w:p>
    <w:p w14:paraId="07EE5046" w14:textId="77777777" w:rsidR="00C41B9D" w:rsidRDefault="00C41B9D" w:rsidP="0018302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034A3408" w14:textId="09511DBB" w:rsidR="00183028" w:rsidRPr="00183028" w:rsidRDefault="00183028" w:rsidP="0018302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4. Tingkat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Kunjungan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Website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Menunjukkan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Aktivitas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yang Stabil</w:t>
      </w:r>
    </w:p>
    <w:p w14:paraId="50BAD552" w14:textId="77777777" w:rsidR="00183028" w:rsidRPr="00183028" w:rsidRDefault="00183028" w:rsidP="00C41B9D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Statistik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pengunjung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menunjukkan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</w:t>
      </w:r>
    </w:p>
    <w:p w14:paraId="2A969065" w14:textId="77777777" w:rsidR="00183028" w:rsidRPr="00C41B9D" w:rsidRDefault="00183028" w:rsidP="00C41B9D">
      <w:pPr>
        <w:numPr>
          <w:ilvl w:val="0"/>
          <w:numId w:val="2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Online </w:t>
      </w: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saat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proofErr w:type="gram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ini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:</w:t>
      </w:r>
      <w:proofErr w:type="gram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3</w:t>
      </w:r>
    </w:p>
    <w:p w14:paraId="6D2E48DB" w14:textId="77777777" w:rsidR="00183028" w:rsidRPr="00C41B9D" w:rsidRDefault="00183028" w:rsidP="00C41B9D">
      <w:pPr>
        <w:numPr>
          <w:ilvl w:val="0"/>
          <w:numId w:val="2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Hari </w:t>
      </w:r>
      <w:proofErr w:type="spellStart"/>
      <w:proofErr w:type="gram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ini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:</w:t>
      </w:r>
      <w:proofErr w:type="gram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194</w:t>
      </w:r>
    </w:p>
    <w:p w14:paraId="23ADF56B" w14:textId="77777777" w:rsidR="00183028" w:rsidRPr="00C41B9D" w:rsidRDefault="00183028" w:rsidP="00C41B9D">
      <w:pPr>
        <w:numPr>
          <w:ilvl w:val="0"/>
          <w:numId w:val="2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proofErr w:type="gram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Kemarin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:</w:t>
      </w:r>
      <w:proofErr w:type="gram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270</w:t>
      </w:r>
    </w:p>
    <w:p w14:paraId="63ACC716" w14:textId="77777777" w:rsidR="00183028" w:rsidRPr="00C41B9D" w:rsidRDefault="00183028" w:rsidP="00C41B9D">
      <w:pPr>
        <w:numPr>
          <w:ilvl w:val="0"/>
          <w:numId w:val="2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Total </w:t>
      </w:r>
      <w:proofErr w:type="spellStart"/>
      <w:proofErr w:type="gram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Pengunjung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:</w:t>
      </w:r>
      <w:proofErr w:type="gram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203.854</w:t>
      </w:r>
    </w:p>
    <w:p w14:paraId="765E8030" w14:textId="77777777" w:rsidR="00183028" w:rsidRPr="00C41B9D" w:rsidRDefault="00183028" w:rsidP="00C41B9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C41B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Analisis</w:t>
      </w:r>
      <w:proofErr w:type="spellEnd"/>
    </w:p>
    <w:p w14:paraId="2268B28B" w14:textId="77777777" w:rsidR="00183028" w:rsidRPr="00C41B9D" w:rsidRDefault="00183028" w:rsidP="00C41B9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Dengan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total </w:t>
      </w: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pengunjung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mencapai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lebih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dari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203 </w:t>
      </w: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ribu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, website PPID </w:t>
      </w: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Kabupaten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Sumbawa </w:t>
      </w: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telah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menjadi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salah </w:t>
      </w: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satu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kanal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digital yang </w:t>
      </w: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cukup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banyak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diakses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masyarakat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.</w:t>
      </w:r>
    </w:p>
    <w:p w14:paraId="259630C6" w14:textId="77777777" w:rsidR="00183028" w:rsidRPr="00C41B9D" w:rsidRDefault="00183028" w:rsidP="00C41B9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Kunjungan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harian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sekitar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194–270 </w:t>
      </w: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pengunjung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menunjukkan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bahwa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website </w:t>
      </w: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tetap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memiliki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trafik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yang </w:t>
      </w: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stabil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, </w:t>
      </w: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terutama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untuk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mengakses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pemerintahan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, </w:t>
      </w: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berita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, </w:t>
      </w: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serta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dokumen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publik</w:t>
      </w:r>
      <w:proofErr w:type="spellEnd"/>
      <w:r w:rsidRPr="00C41B9D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.</w:t>
      </w:r>
    </w:p>
    <w:p w14:paraId="0DD9F134" w14:textId="77777777" w:rsidR="00183028" w:rsidRPr="00183028" w:rsidRDefault="00183028" w:rsidP="0018302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pict w14:anchorId="74FF2E8F">
          <v:rect id="_x0000_i1104" style="width:0;height:1.5pt" o:hralign="center" o:hrstd="t" o:hr="t" fillcolor="#a0a0a0" stroked="f"/>
        </w:pict>
      </w:r>
    </w:p>
    <w:p w14:paraId="0A593DD6" w14:textId="77777777" w:rsidR="00C41B9D" w:rsidRDefault="00C41B9D" w:rsidP="0018302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7D070020" w14:textId="5FC7AD89" w:rsidR="00183028" w:rsidRPr="00183028" w:rsidRDefault="00183028" w:rsidP="0018302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5. I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mplementasi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Keterbukaan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Informasi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Publik</w:t>
      </w:r>
    </w:p>
    <w:p w14:paraId="109CBA39" w14:textId="77777777" w:rsidR="00183028" w:rsidRPr="00183028" w:rsidRDefault="00183028" w:rsidP="005C6B9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Jika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dikaitkan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dengan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Undang-Undang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Nomor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14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Tahun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2008, website PPID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telah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menjalankan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fungsi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sebagai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media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keterbukaan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informasi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melalui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</w:t>
      </w:r>
    </w:p>
    <w:p w14:paraId="67A0D414" w14:textId="77777777" w:rsidR="00183028" w:rsidRPr="005C6B97" w:rsidRDefault="00183028" w:rsidP="005C6B97">
      <w:pPr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publikasi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berita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pemerintah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;</w:t>
      </w:r>
    </w:p>
    <w:p w14:paraId="1FF4E606" w14:textId="77777777" w:rsidR="00183028" w:rsidRPr="005C6B97" w:rsidRDefault="00183028" w:rsidP="005C6B97">
      <w:pPr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penyediaan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Daftar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Publik;</w:t>
      </w:r>
    </w:p>
    <w:p w14:paraId="11293718" w14:textId="77777777" w:rsidR="00183028" w:rsidRPr="005C6B97" w:rsidRDefault="00183028" w:rsidP="005C6B97">
      <w:pPr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layanan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permohonan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;</w:t>
      </w:r>
    </w:p>
    <w:p w14:paraId="75334F0F" w14:textId="77777777" w:rsidR="00183028" w:rsidRPr="005C6B97" w:rsidRDefault="00183028" w:rsidP="005C6B97">
      <w:pPr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layanan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keberatan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;</w:t>
      </w:r>
    </w:p>
    <w:p w14:paraId="4C6CED42" w14:textId="77777777" w:rsidR="00183028" w:rsidRPr="00183028" w:rsidRDefault="00183028" w:rsidP="005C6B97">
      <w:pPr>
        <w:numPr>
          <w:ilvl w:val="0"/>
          <w:numId w:val="2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penyediaan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dokumen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yang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dapat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diunduh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.</w:t>
      </w:r>
    </w:p>
    <w:p w14:paraId="09D6CBBB" w14:textId="77777777" w:rsidR="00183028" w:rsidRPr="005C6B97" w:rsidRDefault="00183028" w:rsidP="005C6B9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Keberadaan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fitur-fitur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tersebut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menunjukkan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bahwa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website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tidak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hanya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berfungsi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sebagai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media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pemberitaan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,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tetapi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juga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sebagai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sarana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pelayanan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publik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.</w:t>
      </w:r>
    </w:p>
    <w:p w14:paraId="105274BE" w14:textId="77777777" w:rsidR="00183028" w:rsidRPr="00183028" w:rsidRDefault="00183028" w:rsidP="0018302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pict w14:anchorId="7CAA29D8">
          <v:rect id="_x0000_i1105" style="width:0;height:1.5pt" o:hralign="center" o:hrstd="t" o:hr="t" fillcolor="#a0a0a0" stroked="f"/>
        </w:pict>
      </w:r>
    </w:p>
    <w:p w14:paraId="72E907A3" w14:textId="77777777" w:rsidR="005C6B97" w:rsidRDefault="005C6B97" w:rsidP="0018302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46554C27" w14:textId="506FFA7A" w:rsidR="00183028" w:rsidRPr="00183028" w:rsidRDefault="00183028" w:rsidP="0018302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6. K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elebihan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Website PPID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Kabupaten</w:t>
      </w:r>
      <w:proofErr w:type="spellEnd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Sumbawa</w:t>
      </w:r>
    </w:p>
    <w:p w14:paraId="515757AC" w14:textId="77777777" w:rsidR="00183028" w:rsidRPr="005C6B97" w:rsidRDefault="00183028" w:rsidP="005C6B97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Beberapa</w:t>
      </w:r>
      <w:proofErr w:type="spellEnd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indikator</w:t>
      </w:r>
      <w:proofErr w:type="spellEnd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positif</w:t>
      </w:r>
      <w:proofErr w:type="spellEnd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yang </w:t>
      </w:r>
      <w:proofErr w:type="spellStart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terlihat</w:t>
      </w:r>
      <w:proofErr w:type="spellEnd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antara</w:t>
      </w:r>
      <w:proofErr w:type="spellEnd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lain:</w:t>
      </w:r>
    </w:p>
    <w:p w14:paraId="1ECB43B8" w14:textId="77777777" w:rsidR="00183028" w:rsidRPr="005C6B97" w:rsidRDefault="00183028" w:rsidP="005C6B97">
      <w:pPr>
        <w:numPr>
          <w:ilvl w:val="0"/>
          <w:numId w:val="28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publikasi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berita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sangat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aktif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(1.016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artikel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);</w:t>
      </w:r>
    </w:p>
    <w:p w14:paraId="76F1A256" w14:textId="77777777" w:rsidR="00183028" w:rsidRPr="005C6B97" w:rsidRDefault="00183028" w:rsidP="005C6B97">
      <w:pPr>
        <w:numPr>
          <w:ilvl w:val="0"/>
          <w:numId w:val="28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seluruh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artikel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telah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dipublikasikan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;</w:t>
      </w:r>
    </w:p>
    <w:p w14:paraId="2EEDBBCC" w14:textId="77777777" w:rsidR="00183028" w:rsidRPr="005C6B97" w:rsidRDefault="00183028" w:rsidP="005C6B97">
      <w:pPr>
        <w:numPr>
          <w:ilvl w:val="0"/>
          <w:numId w:val="28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jumlah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pembaca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cukup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tinggi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;</w:t>
      </w:r>
    </w:p>
    <w:p w14:paraId="714A5301" w14:textId="77777777" w:rsidR="00183028" w:rsidRPr="005C6B97" w:rsidRDefault="00183028" w:rsidP="005C6B97">
      <w:pPr>
        <w:numPr>
          <w:ilvl w:val="0"/>
          <w:numId w:val="28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jumlah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dokumen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publik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cukup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banyak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;</w:t>
      </w:r>
    </w:p>
    <w:p w14:paraId="4B5F3BA8" w14:textId="77777777" w:rsidR="00183028" w:rsidRPr="005C6B97" w:rsidRDefault="00183028" w:rsidP="005C6B97">
      <w:pPr>
        <w:numPr>
          <w:ilvl w:val="0"/>
          <w:numId w:val="28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tingkat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penyelesaian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permohonan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mencapai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100%;</w:t>
      </w:r>
    </w:p>
    <w:p w14:paraId="1F808442" w14:textId="77777777" w:rsidR="00183028" w:rsidRPr="005C6B97" w:rsidRDefault="00183028" w:rsidP="005C6B97">
      <w:pPr>
        <w:numPr>
          <w:ilvl w:val="0"/>
          <w:numId w:val="28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tidak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terdapat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sengketa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atau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keberatan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;</w:t>
      </w:r>
    </w:p>
    <w:p w14:paraId="205EA4DB" w14:textId="77777777" w:rsidR="00183028" w:rsidRPr="005C6B97" w:rsidRDefault="00183028" w:rsidP="005C6B97">
      <w:pPr>
        <w:numPr>
          <w:ilvl w:val="0"/>
          <w:numId w:val="28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jumlah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unduhan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dokumen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cukup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tinggi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;</w:t>
      </w:r>
    </w:p>
    <w:p w14:paraId="69E726F8" w14:textId="77777777" w:rsidR="00183028" w:rsidRPr="005C6B97" w:rsidRDefault="00183028" w:rsidP="005C6B97">
      <w:pPr>
        <w:numPr>
          <w:ilvl w:val="0"/>
          <w:numId w:val="28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trafik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pengunjung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masih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stabil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.</w:t>
      </w:r>
    </w:p>
    <w:p w14:paraId="63CEE7E3" w14:textId="77777777" w:rsidR="00183028" w:rsidRPr="00183028" w:rsidRDefault="00183028" w:rsidP="0018302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pict w14:anchorId="27143416">
          <v:rect id="_x0000_i1106" style="width:0;height:1.5pt" o:hralign="center" o:hrstd="t" o:hr="t" fillcolor="#a0a0a0" stroked="f"/>
        </w:pict>
      </w:r>
    </w:p>
    <w:p w14:paraId="4D9BB240" w14:textId="77777777" w:rsidR="005C6B97" w:rsidRDefault="005C6B97" w:rsidP="0018302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13A2C99B" w14:textId="566DCE99" w:rsidR="00183028" w:rsidRPr="00183028" w:rsidRDefault="00183028" w:rsidP="0018302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7. Hal yang Masih Dapat </w:t>
      </w:r>
      <w:proofErr w:type="spellStart"/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Ditingkatkan</w:t>
      </w:r>
      <w:proofErr w:type="spellEnd"/>
    </w:p>
    <w:p w14:paraId="671D067D" w14:textId="77777777" w:rsidR="00183028" w:rsidRPr="005C6B97" w:rsidRDefault="00183028" w:rsidP="005C6B9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Meskipun</w:t>
      </w:r>
      <w:proofErr w:type="spellEnd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kinerjanya</w:t>
      </w:r>
      <w:proofErr w:type="spellEnd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cukup</w:t>
      </w:r>
      <w:proofErr w:type="spellEnd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baik</w:t>
      </w:r>
      <w:proofErr w:type="spellEnd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, </w:t>
      </w:r>
      <w:proofErr w:type="spellStart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terdapat</w:t>
      </w:r>
      <w:proofErr w:type="spellEnd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beberapa</w:t>
      </w:r>
      <w:proofErr w:type="spellEnd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peluang</w:t>
      </w:r>
      <w:proofErr w:type="spellEnd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peningkatan</w:t>
      </w:r>
      <w:proofErr w:type="spellEnd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, </w:t>
      </w:r>
      <w:proofErr w:type="spellStart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antara</w:t>
      </w:r>
      <w:proofErr w:type="spellEnd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lain:</w:t>
      </w:r>
    </w:p>
    <w:p w14:paraId="5F8ED8AD" w14:textId="77777777" w:rsidR="00183028" w:rsidRPr="005C6B97" w:rsidRDefault="00183028" w:rsidP="005C6B97">
      <w:pPr>
        <w:numPr>
          <w:ilvl w:val="0"/>
          <w:numId w:val="2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meningkatkan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jumlah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Daftar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Publik agar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seluruh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OPD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memperbarui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secara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berkala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;</w:t>
      </w:r>
    </w:p>
    <w:p w14:paraId="061B5AF0" w14:textId="77777777" w:rsidR="00183028" w:rsidRPr="005C6B97" w:rsidRDefault="00183028" w:rsidP="005C6B97">
      <w:pPr>
        <w:numPr>
          <w:ilvl w:val="0"/>
          <w:numId w:val="2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memperbanyak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publikasi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berkala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seperti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laporan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keuangan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, program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strategis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, dan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capaian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pembangunan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;</w:t>
      </w:r>
    </w:p>
    <w:p w14:paraId="627C66DA" w14:textId="77777777" w:rsidR="00183028" w:rsidRPr="005C6B97" w:rsidRDefault="00183028" w:rsidP="005C6B97">
      <w:pPr>
        <w:numPr>
          <w:ilvl w:val="0"/>
          <w:numId w:val="2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meningkatkan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optimasi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mesin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pencari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(SEO) agar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lebih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banyak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artikel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muncul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di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hasil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pencarian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Google,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termasuk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penggunaan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struktur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URL yang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jelas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dan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deskriptif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. (</w:t>
      </w:r>
      <w:hyperlink r:id="rId5" w:tooltip="URL Structure Best Practices for Google Search | Google Search Central  |  Documentation  |  Google for Developers" w:history="1">
        <w:r w:rsidRPr="005C6B97">
          <w:rPr>
            <w:rStyle w:val="Hyperlink"/>
            <w:rFonts w:ascii="Times New Roman" w:eastAsia="Times New Roman" w:hAnsi="Times New Roman" w:cs="Times New Roman"/>
            <w:kern w:val="0"/>
            <w:sz w:val="27"/>
            <w:szCs w:val="27"/>
            <w14:ligatures w14:val="none"/>
          </w:rPr>
          <w:t>Google for Developers</w:t>
        </w:r>
      </w:hyperlink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)</w:t>
      </w:r>
    </w:p>
    <w:p w14:paraId="5982A5D7" w14:textId="77777777" w:rsidR="00183028" w:rsidRPr="005C6B97" w:rsidRDefault="00183028" w:rsidP="005C6B97">
      <w:pPr>
        <w:numPr>
          <w:ilvl w:val="0"/>
          <w:numId w:val="2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menambahkan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dashboard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statistik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yang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lebih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rinci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(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misalnya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artikel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terpopuler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,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asal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pengunjung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,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halaman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yang paling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sering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diakses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, dan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tren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kunjungan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bulanan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);</w:t>
      </w:r>
    </w:p>
    <w:p w14:paraId="0421117C" w14:textId="77777777" w:rsidR="00183028" w:rsidRPr="00183028" w:rsidRDefault="00183028" w:rsidP="005C6B97">
      <w:pPr>
        <w:numPr>
          <w:ilvl w:val="0"/>
          <w:numId w:val="2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melakukan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evaluasi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rutin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terhadap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kualitas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data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analitik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dan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perilaku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pengguna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sebagai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dasar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peningkatan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layanan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digital. (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fldChar w:fldCharType="begin"/>
      </w:r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instrText>HYPERLINK "https://goodmetrics.io/blog/web-analytics-best-practices?utm_source=chatgpt.com" \o "7 Web Analytics Best Practices to Drive Smarter Business Decisions - GoodMetrics"</w:instrText>
      </w:r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r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fldChar w:fldCharType="separate"/>
      </w:r>
      <w:r w:rsidRPr="005C6B97">
        <w:rPr>
          <w:rStyle w:val="Hyperlink"/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GoodMetrics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fldChar w:fldCharType="end"/>
      </w:r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)</w:t>
      </w:r>
    </w:p>
    <w:p w14:paraId="03A87680" w14:textId="77777777" w:rsidR="00183028" w:rsidRPr="00183028" w:rsidRDefault="00183028" w:rsidP="0018302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pict w14:anchorId="4D1F0A21">
          <v:rect id="_x0000_i1107" style="width:0;height:1.5pt" o:hralign="center" o:hrstd="t" o:hr="t" fillcolor="#a0a0a0" stroked="f"/>
        </w:pict>
      </w:r>
    </w:p>
    <w:p w14:paraId="33BB2D3B" w14:textId="77777777" w:rsidR="005C6B97" w:rsidRDefault="005C6B97" w:rsidP="0018302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70D6C5AB" w14:textId="6FBCA963" w:rsidR="00183028" w:rsidRPr="00183028" w:rsidRDefault="00183028" w:rsidP="0018302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830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Kesimpulan</w:t>
      </w:r>
    </w:p>
    <w:p w14:paraId="7A6A21A9" w14:textId="77777777" w:rsidR="00183028" w:rsidRPr="005C6B97" w:rsidRDefault="00183028" w:rsidP="005C6B9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Secara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umum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,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kinerja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website PPID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Kabupaten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Sumbawa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dapat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dinilai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baik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. Website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telah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menjalankan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fungsi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sebagai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media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publikasi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pemerintah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sekaligus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sarana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pelayanan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publik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.</w:t>
      </w:r>
    </w:p>
    <w:p w14:paraId="549A4A01" w14:textId="77777777" w:rsidR="00183028" w:rsidRPr="005C6B97" w:rsidRDefault="00183028" w:rsidP="005C6B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Beberapa</w:t>
      </w:r>
      <w:proofErr w:type="spellEnd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indikator</w:t>
      </w:r>
      <w:proofErr w:type="spellEnd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yang </w:t>
      </w:r>
      <w:proofErr w:type="spellStart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mendukung</w:t>
      </w:r>
      <w:proofErr w:type="spellEnd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penilaian</w:t>
      </w:r>
      <w:proofErr w:type="spellEnd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tersebut</w:t>
      </w:r>
      <w:proofErr w:type="spellEnd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antara</w:t>
      </w:r>
      <w:proofErr w:type="spellEnd"/>
      <w:r w:rsidRPr="005C6B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lain:</w:t>
      </w:r>
    </w:p>
    <w:p w14:paraId="3E15DAB6" w14:textId="77777777" w:rsidR="00183028" w:rsidRPr="005C6B97" w:rsidRDefault="00183028" w:rsidP="005C6B97">
      <w:pPr>
        <w:numPr>
          <w:ilvl w:val="0"/>
          <w:numId w:val="30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1.016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artikel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telah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dipublikasikan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tanpa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ada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draft yang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tertunda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.</w:t>
      </w:r>
    </w:p>
    <w:p w14:paraId="6774437E" w14:textId="77777777" w:rsidR="00183028" w:rsidRPr="005C6B97" w:rsidRDefault="00183028" w:rsidP="005C6B97">
      <w:pPr>
        <w:numPr>
          <w:ilvl w:val="0"/>
          <w:numId w:val="30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Artikel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telah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dibaca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sebanyak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390.717 kali,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menunjukkan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tingginya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pemanfaatan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konten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oleh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masyarakat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.</w:t>
      </w:r>
    </w:p>
    <w:p w14:paraId="724E2EA2" w14:textId="77777777" w:rsidR="00183028" w:rsidRPr="005C6B97" w:rsidRDefault="00183028" w:rsidP="005C6B97">
      <w:pPr>
        <w:numPr>
          <w:ilvl w:val="0"/>
          <w:numId w:val="30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Tersedia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198 Daftar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Publik yang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telah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diunduh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sebanyak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6.903 kali.</w:t>
      </w:r>
    </w:p>
    <w:p w14:paraId="3C5FF257" w14:textId="77777777" w:rsidR="00183028" w:rsidRPr="005C6B97" w:rsidRDefault="00183028" w:rsidP="005C6B97">
      <w:pPr>
        <w:numPr>
          <w:ilvl w:val="0"/>
          <w:numId w:val="30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Seluruh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7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permohonan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berhasil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diselesaikan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tanpa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adanya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keberatan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, yang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mencerminkan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pelayanan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yang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responsif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.</w:t>
      </w:r>
    </w:p>
    <w:p w14:paraId="47E0C640" w14:textId="77777777" w:rsidR="00183028" w:rsidRPr="005C6B97" w:rsidRDefault="00183028" w:rsidP="005C6B97">
      <w:pPr>
        <w:numPr>
          <w:ilvl w:val="0"/>
          <w:numId w:val="30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Website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telah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dikunjungi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lebih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dari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203.854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pengunjung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,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dengan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trafik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harian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yang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masih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stabil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.</w:t>
      </w:r>
    </w:p>
    <w:p w14:paraId="15226C81" w14:textId="77777777" w:rsidR="00183028" w:rsidRPr="005C6B97" w:rsidRDefault="00183028" w:rsidP="005C6B9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Data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tersebut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menunjukkan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bahwa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website PPID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Kabupaten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Sumbawa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telah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berfungsi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sebagai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salah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satu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instrumen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penting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dalam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mendukung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transparansi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pemerintahan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,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keterbukaan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publik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, dan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pelayanan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kepada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masyarakat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. Ke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depan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,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penguatan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kualitas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konten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,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pembaruan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informasi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oleh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seluruh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OPD,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serta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optimalisasi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analitik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dan SEO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akan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semakin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meningkatkan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efektivitas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website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sebagai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media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pelayanan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</w:t>
      </w:r>
      <w:proofErr w:type="spellStart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>publik</w:t>
      </w:r>
      <w:proofErr w:type="spellEnd"/>
      <w:r w:rsidRPr="005C6B97"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  <w:t xml:space="preserve"> digital.</w:t>
      </w:r>
    </w:p>
    <w:p w14:paraId="586502F9" w14:textId="77777777" w:rsidR="00DA69ED" w:rsidRPr="00DA69ED" w:rsidRDefault="00000000" w:rsidP="00DA69E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pict w14:anchorId="534180F8">
          <v:rect id="_x0000_i1031" style="width:0;height:1.5pt" o:hralign="center" o:hrstd="t" o:hr="t" fillcolor="#a0a0a0" stroked="f"/>
        </w:pict>
      </w:r>
    </w:p>
    <w:p w14:paraId="17CD8C1F" w14:textId="1EE5887C" w:rsidR="00FF32F1" w:rsidRPr="00FF32F1" w:rsidRDefault="00FF32F1" w:rsidP="00FF32F1">
      <w:pPr>
        <w:spacing w:after="0" w:line="240" w:lineRule="auto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</w:p>
    <w:p w14:paraId="204F89D5" w14:textId="2A779FC2" w:rsidR="00393CE7" w:rsidRPr="00393CE7" w:rsidRDefault="00393CE7" w:rsidP="00393C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D422EC5" w14:textId="77777777" w:rsidR="00486578" w:rsidRDefault="00486578">
      <w:pPr>
        <w:rPr>
          <w:b/>
          <w:bCs/>
        </w:rPr>
      </w:pPr>
    </w:p>
    <w:p w14:paraId="3C1F5ED1" w14:textId="17E4BD63" w:rsidR="0040797E" w:rsidRDefault="00486578" w:rsidP="00A16424">
      <w:pPr>
        <w:jc w:val="right"/>
      </w:pPr>
      <w:proofErr w:type="spellStart"/>
      <w:r w:rsidRPr="00630E54">
        <w:rPr>
          <w:b/>
          <w:bCs/>
        </w:rPr>
        <w:t>Disusun</w:t>
      </w:r>
      <w:proofErr w:type="spellEnd"/>
      <w:r w:rsidRPr="00630E54">
        <w:rPr>
          <w:b/>
          <w:bCs/>
        </w:rPr>
        <w:t xml:space="preserve"> oleh:</w:t>
      </w:r>
      <w:r w:rsidRPr="00630E54">
        <w:rPr>
          <w:b/>
          <w:bCs/>
        </w:rPr>
        <w:br/>
        <w:t xml:space="preserve">Tim Monitoring &amp; </w:t>
      </w:r>
      <w:proofErr w:type="spellStart"/>
      <w:r w:rsidRPr="00630E54">
        <w:rPr>
          <w:b/>
          <w:bCs/>
        </w:rPr>
        <w:t>Analisis</w:t>
      </w:r>
      <w:proofErr w:type="spellEnd"/>
      <w:r w:rsidRPr="00630E54">
        <w:rPr>
          <w:b/>
          <w:bCs/>
        </w:rPr>
        <w:t xml:space="preserve"> Media </w:t>
      </w:r>
      <w:proofErr w:type="spellStart"/>
      <w:r w:rsidRPr="00630E54">
        <w:rPr>
          <w:b/>
          <w:bCs/>
        </w:rPr>
        <w:t>Sosial</w:t>
      </w:r>
      <w:proofErr w:type="spellEnd"/>
      <w:r w:rsidRPr="00630E54">
        <w:rPr>
          <w:b/>
          <w:bCs/>
        </w:rPr>
        <w:br/>
        <w:t xml:space="preserve">Dinas Komunikasi, </w:t>
      </w:r>
      <w:proofErr w:type="spellStart"/>
      <w:r w:rsidRPr="00630E54">
        <w:rPr>
          <w:b/>
          <w:bCs/>
        </w:rPr>
        <w:t>Informatika</w:t>
      </w:r>
      <w:proofErr w:type="spellEnd"/>
      <w:r w:rsidRPr="00630E54">
        <w:rPr>
          <w:b/>
          <w:bCs/>
        </w:rPr>
        <w:t xml:space="preserve">, </w:t>
      </w:r>
      <w:proofErr w:type="spellStart"/>
      <w:r w:rsidRPr="00630E54">
        <w:rPr>
          <w:b/>
          <w:bCs/>
        </w:rPr>
        <w:t>Statistik</w:t>
      </w:r>
      <w:proofErr w:type="spellEnd"/>
      <w:r w:rsidRPr="00630E54">
        <w:rPr>
          <w:b/>
          <w:bCs/>
        </w:rPr>
        <w:t xml:space="preserve"> dan </w:t>
      </w:r>
      <w:proofErr w:type="spellStart"/>
      <w:r w:rsidRPr="00630E54">
        <w:rPr>
          <w:b/>
          <w:bCs/>
        </w:rPr>
        <w:t>Persandian</w:t>
      </w:r>
      <w:proofErr w:type="spellEnd"/>
      <w:r w:rsidRPr="00630E54">
        <w:rPr>
          <w:b/>
          <w:bCs/>
        </w:rPr>
        <w:br/>
      </w:r>
      <w:proofErr w:type="spellStart"/>
      <w:r w:rsidRPr="00630E54">
        <w:rPr>
          <w:b/>
          <w:bCs/>
        </w:rPr>
        <w:t>Kabupaten</w:t>
      </w:r>
      <w:proofErr w:type="spellEnd"/>
      <w:r w:rsidRPr="00630E54">
        <w:rPr>
          <w:b/>
          <w:bCs/>
        </w:rPr>
        <w:t xml:space="preserve"> Sumbawa</w:t>
      </w:r>
      <w:r w:rsidRPr="00630E54">
        <w:rPr>
          <w:b/>
          <w:bCs/>
        </w:rPr>
        <w:cr/>
      </w:r>
    </w:p>
    <w:sectPr w:rsidR="0040797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35B3D"/>
    <w:multiLevelType w:val="multilevel"/>
    <w:tmpl w:val="05784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E4D04"/>
    <w:multiLevelType w:val="multilevel"/>
    <w:tmpl w:val="D2E65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81759E"/>
    <w:multiLevelType w:val="multilevel"/>
    <w:tmpl w:val="23BEB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57150"/>
    <w:multiLevelType w:val="multilevel"/>
    <w:tmpl w:val="C1FC7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AF6945"/>
    <w:multiLevelType w:val="multilevel"/>
    <w:tmpl w:val="A3709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784848"/>
    <w:multiLevelType w:val="multilevel"/>
    <w:tmpl w:val="6B0AD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E1134C"/>
    <w:multiLevelType w:val="multilevel"/>
    <w:tmpl w:val="F0B2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DD64A7"/>
    <w:multiLevelType w:val="multilevel"/>
    <w:tmpl w:val="5456E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720DE0"/>
    <w:multiLevelType w:val="multilevel"/>
    <w:tmpl w:val="04266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0724EA"/>
    <w:multiLevelType w:val="multilevel"/>
    <w:tmpl w:val="D6CC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CF2AD2"/>
    <w:multiLevelType w:val="multilevel"/>
    <w:tmpl w:val="F802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903DF6"/>
    <w:multiLevelType w:val="multilevel"/>
    <w:tmpl w:val="A65CA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570ECA"/>
    <w:multiLevelType w:val="multilevel"/>
    <w:tmpl w:val="15AE3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463945"/>
    <w:multiLevelType w:val="multilevel"/>
    <w:tmpl w:val="71C4E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8042C9"/>
    <w:multiLevelType w:val="multilevel"/>
    <w:tmpl w:val="9F1EC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C92A68"/>
    <w:multiLevelType w:val="multilevel"/>
    <w:tmpl w:val="38707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E90F08"/>
    <w:multiLevelType w:val="multilevel"/>
    <w:tmpl w:val="BC7C8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35785F"/>
    <w:multiLevelType w:val="multilevel"/>
    <w:tmpl w:val="512C7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D73AD3"/>
    <w:multiLevelType w:val="multilevel"/>
    <w:tmpl w:val="C654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A34A08"/>
    <w:multiLevelType w:val="multilevel"/>
    <w:tmpl w:val="D5BE6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DA3A78"/>
    <w:multiLevelType w:val="multilevel"/>
    <w:tmpl w:val="75FCA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5A60A5"/>
    <w:multiLevelType w:val="multilevel"/>
    <w:tmpl w:val="B616F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0E696D"/>
    <w:multiLevelType w:val="multilevel"/>
    <w:tmpl w:val="8840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AD7163"/>
    <w:multiLevelType w:val="multilevel"/>
    <w:tmpl w:val="8C10C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885288"/>
    <w:multiLevelType w:val="multilevel"/>
    <w:tmpl w:val="F3243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E20D9D"/>
    <w:multiLevelType w:val="multilevel"/>
    <w:tmpl w:val="DC068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FF4997"/>
    <w:multiLevelType w:val="multilevel"/>
    <w:tmpl w:val="DF4C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6C1D6E"/>
    <w:multiLevelType w:val="multilevel"/>
    <w:tmpl w:val="86168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456C57"/>
    <w:multiLevelType w:val="multilevel"/>
    <w:tmpl w:val="392E2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F25507"/>
    <w:multiLevelType w:val="multilevel"/>
    <w:tmpl w:val="5F328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8918373">
    <w:abstractNumId w:val="16"/>
  </w:num>
  <w:num w:numId="2" w16cid:durableId="1584028955">
    <w:abstractNumId w:val="28"/>
  </w:num>
  <w:num w:numId="3" w16cid:durableId="85537947">
    <w:abstractNumId w:val="7"/>
  </w:num>
  <w:num w:numId="4" w16cid:durableId="227229318">
    <w:abstractNumId w:val="21"/>
  </w:num>
  <w:num w:numId="5" w16cid:durableId="1563061623">
    <w:abstractNumId w:val="22"/>
  </w:num>
  <w:num w:numId="6" w16cid:durableId="1625040100">
    <w:abstractNumId w:val="19"/>
  </w:num>
  <w:num w:numId="7" w16cid:durableId="350766914">
    <w:abstractNumId w:val="3"/>
  </w:num>
  <w:num w:numId="8" w16cid:durableId="1104039999">
    <w:abstractNumId w:val="29"/>
  </w:num>
  <w:num w:numId="9" w16cid:durableId="109516006">
    <w:abstractNumId w:val="18"/>
  </w:num>
  <w:num w:numId="10" w16cid:durableId="1828201892">
    <w:abstractNumId w:val="24"/>
  </w:num>
  <w:num w:numId="11" w16cid:durableId="1133332090">
    <w:abstractNumId w:val="14"/>
  </w:num>
  <w:num w:numId="12" w16cid:durableId="1733576303">
    <w:abstractNumId w:val="2"/>
  </w:num>
  <w:num w:numId="13" w16cid:durableId="1439182154">
    <w:abstractNumId w:val="26"/>
  </w:num>
  <w:num w:numId="14" w16cid:durableId="801658355">
    <w:abstractNumId w:val="17"/>
  </w:num>
  <w:num w:numId="15" w16cid:durableId="2120026176">
    <w:abstractNumId w:val="0"/>
  </w:num>
  <w:num w:numId="16" w16cid:durableId="628821263">
    <w:abstractNumId w:val="5"/>
  </w:num>
  <w:num w:numId="17" w16cid:durableId="1609580441">
    <w:abstractNumId w:val="8"/>
  </w:num>
  <w:num w:numId="18" w16cid:durableId="1081216067">
    <w:abstractNumId w:val="1"/>
  </w:num>
  <w:num w:numId="19" w16cid:durableId="830020093">
    <w:abstractNumId w:val="10"/>
  </w:num>
  <w:num w:numId="20" w16cid:durableId="821652895">
    <w:abstractNumId w:val="15"/>
  </w:num>
  <w:num w:numId="21" w16cid:durableId="1805271654">
    <w:abstractNumId w:val="23"/>
  </w:num>
  <w:num w:numId="22" w16cid:durableId="1322269510">
    <w:abstractNumId w:val="4"/>
  </w:num>
  <w:num w:numId="23" w16cid:durableId="722145475">
    <w:abstractNumId w:val="9"/>
  </w:num>
  <w:num w:numId="24" w16cid:durableId="118914217">
    <w:abstractNumId w:val="12"/>
  </w:num>
  <w:num w:numId="25" w16cid:durableId="1730683855">
    <w:abstractNumId w:val="11"/>
  </w:num>
  <w:num w:numId="26" w16cid:durableId="1620144175">
    <w:abstractNumId w:val="27"/>
  </w:num>
  <w:num w:numId="27" w16cid:durableId="134419551">
    <w:abstractNumId w:val="6"/>
  </w:num>
  <w:num w:numId="28" w16cid:durableId="1240138467">
    <w:abstractNumId w:val="13"/>
  </w:num>
  <w:num w:numId="29" w16cid:durableId="1554930295">
    <w:abstractNumId w:val="25"/>
  </w:num>
  <w:num w:numId="30" w16cid:durableId="5787540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97E"/>
    <w:rsid w:val="00124033"/>
    <w:rsid w:val="00183028"/>
    <w:rsid w:val="00393CE7"/>
    <w:rsid w:val="0040797E"/>
    <w:rsid w:val="0046578D"/>
    <w:rsid w:val="00486578"/>
    <w:rsid w:val="00522634"/>
    <w:rsid w:val="005564E2"/>
    <w:rsid w:val="005C6B97"/>
    <w:rsid w:val="0072473E"/>
    <w:rsid w:val="00A16424"/>
    <w:rsid w:val="00C41B9D"/>
    <w:rsid w:val="00CB7604"/>
    <w:rsid w:val="00CD0E6F"/>
    <w:rsid w:val="00DA69ED"/>
    <w:rsid w:val="00F531EE"/>
    <w:rsid w:val="00F75C3C"/>
    <w:rsid w:val="00FF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57BF0"/>
  <w15:chartTrackingRefBased/>
  <w15:docId w15:val="{3F94B528-62ED-4819-B11B-EF883466B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79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79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9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79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79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79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79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79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79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79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79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9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97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97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9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9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9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9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79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79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79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79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79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79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79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79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79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797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797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F32F1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1830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30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evelopers.google.com/search/docs/crawling-indexing/url-structure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Kania Cahyani</dc:creator>
  <cp:keywords/>
  <dc:description/>
  <cp:lastModifiedBy>Kania Cahyani</cp:lastModifiedBy>
  <cp:revision>15</cp:revision>
  <dcterms:created xsi:type="dcterms:W3CDTF">2025-04-29T00:36:00Z</dcterms:created>
  <dcterms:modified xsi:type="dcterms:W3CDTF">2026-07-30T12:25:00Z</dcterms:modified>
</cp:coreProperties>
</file>